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CF05" w14:textId="6A52D3BB" w:rsidR="00BE54F1" w:rsidRDefault="009B4244" w:rsidP="00B15562">
      <w:pPr>
        <w:spacing w:line="48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History Summarized: The Maya, </w:t>
      </w:r>
      <w:proofErr w:type="gramStart"/>
      <w:r>
        <w:rPr>
          <w:b/>
          <w:bCs/>
          <w:sz w:val="24"/>
          <w:szCs w:val="24"/>
          <w:u w:val="single"/>
        </w:rPr>
        <w:t>Aztec</w:t>
      </w:r>
      <w:proofErr w:type="gramEnd"/>
      <w:r>
        <w:rPr>
          <w:b/>
          <w:bCs/>
          <w:sz w:val="24"/>
          <w:szCs w:val="24"/>
          <w:u w:val="single"/>
        </w:rPr>
        <w:t xml:space="preserve"> and Inca (11:39)</w:t>
      </w:r>
    </w:p>
    <w:p w14:paraId="0691A952" w14:textId="683AAD8F" w:rsidR="009B4244" w:rsidRDefault="009B4244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 What are the 3 ancient civilizations?</w:t>
      </w:r>
      <w:r w:rsidR="00B15562">
        <w:rPr>
          <w:sz w:val="24"/>
          <w:szCs w:val="24"/>
        </w:rPr>
        <w:t xml:space="preserve"> (3)</w:t>
      </w:r>
    </w:p>
    <w:p w14:paraId="2574528F" w14:textId="2899099C" w:rsidR="009B4244" w:rsidRDefault="009B4244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How long did the Aztec live for?</w:t>
      </w:r>
    </w:p>
    <w:p w14:paraId="121275A0" w14:textId="25F457B9" w:rsidR="009B4244" w:rsidRDefault="009B4244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Who killed off the Aztecs?</w:t>
      </w:r>
    </w:p>
    <w:p w14:paraId="29D61D7D" w14:textId="7E157E5E" w:rsidR="009B4244" w:rsidRDefault="009B4244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 Where</w:t>
      </w:r>
      <w:r w:rsidR="00B15562">
        <w:rPr>
          <w:sz w:val="24"/>
          <w:szCs w:val="24"/>
        </w:rPr>
        <w:t xml:space="preserve"> do the Inca’s live?</w:t>
      </w:r>
    </w:p>
    <w:p w14:paraId="199DC9FF" w14:textId="53AF9FDE" w:rsidR="00B15562" w:rsidRDefault="00B15562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5. The Maya’s writing is alphabetical.    T   /    F</w:t>
      </w:r>
    </w:p>
    <w:p w14:paraId="1394F7BF" w14:textId="63985D8D" w:rsidR="00B15562" w:rsidRDefault="00B15562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 Between what dates did the Olmec live from?</w:t>
      </w:r>
    </w:p>
    <w:p w14:paraId="6749D2BF" w14:textId="76746BC6" w:rsidR="00B15562" w:rsidRDefault="00B15562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Who’s older; Maya’s or Aztec’s?</w:t>
      </w:r>
    </w:p>
    <w:p w14:paraId="6B57764D" w14:textId="4BF06C3F" w:rsidR="00B15562" w:rsidRDefault="00B15562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 Aztecs liked to sacrifice people.</w:t>
      </w:r>
    </w:p>
    <w:p w14:paraId="6175952F" w14:textId="6D9CAAE4" w:rsidR="00B15562" w:rsidRDefault="00B15562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 In what peninsula do the Maya’s live in?</w:t>
      </w:r>
    </w:p>
    <w:p w14:paraId="2E54E803" w14:textId="1DD16204" w:rsidR="00B15562" w:rsidRDefault="00B15562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 How long was the Inca Empire?</w:t>
      </w:r>
    </w:p>
    <w:p w14:paraId="04A9F7F1" w14:textId="0EDCA831" w:rsidR="00B15562" w:rsidRDefault="00B15562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11. The Inca’s had no writing.   T   /   F</w:t>
      </w:r>
    </w:p>
    <w:p w14:paraId="6F62AA28" w14:textId="77777777" w:rsidR="00B15562" w:rsidRDefault="00B15562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12. The Inca’s were good brain surgeons.    T   /   F</w:t>
      </w:r>
    </w:p>
    <w:p w14:paraId="422D1C7E" w14:textId="55C931DD" w:rsidR="00B15562" w:rsidRPr="009B4244" w:rsidRDefault="00B15562" w:rsidP="00B15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  14 </w:t>
      </w:r>
    </w:p>
    <w:sectPr w:rsidR="00B15562" w:rsidRPr="009B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44"/>
    <w:rsid w:val="009B4244"/>
    <w:rsid w:val="00B15562"/>
    <w:rsid w:val="00B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04DD"/>
  <w15:chartTrackingRefBased/>
  <w15:docId w15:val="{0D15D2E6-6260-4F8B-AF70-FDD25A7E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2022-05-31T19:17:00Z</dcterms:created>
  <dcterms:modified xsi:type="dcterms:W3CDTF">2022-05-31T19:34:00Z</dcterms:modified>
</cp:coreProperties>
</file>